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95" w:rsidRDefault="00CC4995" w:rsidP="00CC4995">
      <w:pPr>
        <w:pStyle w:val="50"/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4995">
        <w:rPr>
          <w:rFonts w:ascii="Times New Roman" w:hAnsi="Times New Roman" w:cs="Times New Roman"/>
          <w:noProof/>
          <w:sz w:val="28"/>
          <w:szCs w:val="28"/>
        </w:rPr>
        <w:t>Интеракт</w:t>
      </w:r>
      <w:r w:rsidRPr="00CC4995">
        <w:rPr>
          <w:rFonts w:ascii="Times New Roman" w:hAnsi="Times New Roman" w:cs="Times New Roman"/>
          <w:noProof/>
          <w:sz w:val="28"/>
          <w:szCs w:val="28"/>
        </w:rPr>
        <w:t>ивный материал по программе</w:t>
      </w:r>
      <w:r w:rsidRPr="00CC4995">
        <w:rPr>
          <w:rFonts w:ascii="Times New Roman" w:hAnsi="Times New Roman" w:cs="Times New Roman"/>
          <w:noProof/>
          <w:sz w:val="28"/>
          <w:szCs w:val="28"/>
        </w:rPr>
        <w:t xml:space="preserve"> «Арт-дизайн</w:t>
      </w:r>
      <w:r w:rsidRPr="00CC4995">
        <w:rPr>
          <w:rFonts w:ascii="Times New Roman" w:hAnsi="Times New Roman" w:cs="Times New Roman"/>
          <w:noProof/>
          <w:sz w:val="28"/>
          <w:szCs w:val="28"/>
        </w:rPr>
        <w:t xml:space="preserve">» </w:t>
      </w:r>
    </w:p>
    <w:p w:rsidR="00CC4995" w:rsidRPr="00CC4995" w:rsidRDefault="00CC4995" w:rsidP="00CC4995">
      <w:pPr>
        <w:pStyle w:val="50"/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4995">
        <w:rPr>
          <w:rFonts w:ascii="Times New Roman" w:hAnsi="Times New Roman" w:cs="Times New Roman"/>
          <w:noProof/>
          <w:sz w:val="28"/>
          <w:szCs w:val="28"/>
        </w:rPr>
        <w:t>с 6 по 19 апреля</w:t>
      </w:r>
      <w:r w:rsidRPr="00CC4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4995" w:rsidRPr="00CC4995" w:rsidRDefault="00CC4995" w:rsidP="00CC4995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995">
        <w:rPr>
          <w:rFonts w:ascii="Times New Roman" w:hAnsi="Times New Roman" w:cs="Times New Roman"/>
          <w:color w:val="000000"/>
          <w:sz w:val="28"/>
          <w:szCs w:val="28"/>
        </w:rPr>
        <w:t>Уважаемые родители, предлагаем Вам</w:t>
      </w:r>
      <w:r w:rsidRPr="00CC4995">
        <w:rPr>
          <w:rFonts w:ascii="Times New Roman" w:hAnsi="Times New Roman" w:cs="Times New Roman"/>
          <w:color w:val="000000"/>
          <w:sz w:val="28"/>
          <w:szCs w:val="28"/>
        </w:rPr>
        <w:t xml:space="preserve">, уделить время своему ребенку в увлекательном творческом занятии по продолжению  программы  «Арт-дизайн». </w:t>
      </w:r>
    </w:p>
    <w:p w:rsidR="00690FF1" w:rsidRPr="00CC4995" w:rsidRDefault="00CC4995" w:rsidP="00CC4995">
      <w:pPr>
        <w:pStyle w:val="50"/>
        <w:shd w:val="clear" w:color="auto" w:fill="auto"/>
        <w:spacing w:before="0" w:beforeAutospacing="0" w:line="240" w:lineRule="auto"/>
        <w:ind w:left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Вам необходимо со своим ребенком сделать </w:t>
      </w:r>
      <w:r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0647F9"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>аленькие д</w:t>
      </w:r>
      <w:r w:rsidR="00690FF1"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омики </w:t>
      </w:r>
      <w:r w:rsidR="000647F9"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из коробочек от 8 до 10 см. в высоту. Д</w:t>
      </w:r>
      <w:r w:rsidR="000647F9"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омики можно сделать из любых коробочек, которые у вас есть дома, разнообразных шаблонов и украсить по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своему вкусу</w:t>
      </w:r>
      <w:r w:rsidR="000647F9"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Творите, фантазируйте вместе с детьми. Готовые домики вы принесете в детский сад после карантина.</w:t>
      </w:r>
    </w:p>
    <w:p w:rsidR="00F12C69" w:rsidRPr="00CC4995" w:rsidRDefault="00F12C69" w:rsidP="00F12C69">
      <w:pPr>
        <w:pStyle w:val="50"/>
        <w:shd w:val="clear" w:color="auto" w:fill="auto"/>
        <w:spacing w:before="0" w:beforeAutospacing="0" w:line="240" w:lineRule="auto"/>
        <w:ind w:left="36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>Образцы:</w:t>
      </w:r>
    </w:p>
    <w:p w:rsidR="000647F9" w:rsidRPr="00CC4995" w:rsidRDefault="000647F9" w:rsidP="00690FF1">
      <w:pPr>
        <w:pStyle w:val="50"/>
        <w:shd w:val="clear" w:color="auto" w:fill="auto"/>
        <w:spacing w:before="0" w:beforeAutospacing="0" w:line="240" w:lineRule="auto"/>
        <w:ind w:left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995"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inline distT="0" distB="0" distL="0" distR="0" wp14:anchorId="21024046" wp14:editId="6E689219">
            <wp:extent cx="3570452" cy="1615440"/>
            <wp:effectExtent l="0" t="0" r="0" b="0"/>
            <wp:docPr id="2" name="Рисунок 7" descr="https://i.pinimg.com/originals/d4/fa/e6/d4fae6b8817393acba79c56f5c238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d4/fa/e6/d4fae6b8817393acba79c56f5c238c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929" cy="162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Pr="00CC4995"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inline distT="0" distB="0" distL="0" distR="0" wp14:anchorId="3CB9ACAA" wp14:editId="3A21B8AB">
            <wp:extent cx="2138045" cy="1386840"/>
            <wp:effectExtent l="0" t="0" r="0" b="0"/>
            <wp:docPr id="3" name="Рисунок 13" descr="https://i.pinimg.com/originals/eb/96/b0/eb96b08e9b730e30d81840c8c909cc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eb/96/b0/eb96b08e9b730e30d81840c8c909cc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15" cy="139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4D8"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647F9" w:rsidRPr="00CC4995" w:rsidRDefault="000647F9" w:rsidP="00690FF1">
      <w:pPr>
        <w:pStyle w:val="50"/>
        <w:shd w:val="clear" w:color="auto" w:fill="auto"/>
        <w:spacing w:before="0" w:beforeAutospacing="0" w:line="240" w:lineRule="auto"/>
        <w:ind w:left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995"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inline distT="0" distB="0" distL="0" distR="0" wp14:anchorId="3AB659D4" wp14:editId="00A0EE77">
            <wp:extent cx="2555929" cy="1675553"/>
            <wp:effectExtent l="0" t="0" r="0" b="0"/>
            <wp:docPr id="6" name="Рисунок 10" descr="https://i.pinimg.com/736x/75/b9/61/75b9615e3ded1f126cc1f834fe55a2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75/b9/61/75b9615e3ded1f126cc1f834fe55a20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39" cy="167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Pr="00CC4995"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inline distT="0" distB="0" distL="0" distR="0" wp14:anchorId="38E8F38B" wp14:editId="5BD3EAB2">
            <wp:extent cx="2912390" cy="1201615"/>
            <wp:effectExtent l="0" t="0" r="0" b="0"/>
            <wp:docPr id="8" name="Рисунок 19" descr="https://i.pinimg.com/originals/d3/a3/31/d3a33107967320bf4fc1ec7e3288b7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originals/d3/a3/31/d3a33107967320bf4fc1ec7e3288b7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525" cy="120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95" w:rsidRDefault="00CC4995" w:rsidP="00CC4995">
      <w:pPr>
        <w:pStyle w:val="50"/>
        <w:shd w:val="clear" w:color="auto" w:fill="auto"/>
        <w:spacing w:before="0" w:beforeAutospacing="0" w:line="240" w:lineRule="auto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C4995" w:rsidRDefault="00CC4995" w:rsidP="00CC4995">
      <w:pPr>
        <w:pStyle w:val="50"/>
        <w:shd w:val="clear" w:color="auto" w:fill="auto"/>
        <w:spacing w:before="0" w:beforeAutospacing="0" w:line="240" w:lineRule="auto"/>
        <w:ind w:left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</w:p>
    <w:p w:rsidR="00CC4995" w:rsidRPr="00CC4995" w:rsidRDefault="00CC4995" w:rsidP="00CC4995">
      <w:pPr>
        <w:pStyle w:val="50"/>
        <w:spacing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Интерактивный материал по программе «Арт-дизайн»</w:t>
      </w:r>
    </w:p>
    <w:p w:rsidR="00CC4995" w:rsidRPr="00CC4995" w:rsidRDefault="00CC4995" w:rsidP="00CC4995">
      <w:pPr>
        <w:pStyle w:val="50"/>
        <w:spacing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 20 по 30</w:t>
      </w:r>
      <w:r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апреля</w:t>
      </w:r>
    </w:p>
    <w:p w:rsidR="00CC4995" w:rsidRDefault="00CC4995" w:rsidP="00CC4995">
      <w:pPr>
        <w:pStyle w:val="50"/>
        <w:shd w:val="clear" w:color="auto" w:fill="auto"/>
        <w:spacing w:before="0" w:beforeAutospacing="0" w:line="240" w:lineRule="auto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Вам необходимо со своим ребенком сделать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ногоэтажные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домики  из коробочек от 12 до 2</w:t>
      </w:r>
      <w:r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>0 см. в высоту</w:t>
      </w:r>
      <w:proofErr w:type="gramStart"/>
      <w:r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  <w:r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Домики можно сделать </w:t>
      </w:r>
      <w:r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 разнообразных коробочек, втулок, картона, шаблонов и так же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оживить домик по своему вкусу.</w:t>
      </w:r>
      <w:r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</w:t>
      </w:r>
    </w:p>
    <w:p w:rsidR="00CC4995" w:rsidRDefault="00CC4995" w:rsidP="00CC4995">
      <w:pPr>
        <w:pStyle w:val="50"/>
        <w:shd w:val="clear" w:color="auto" w:fill="auto"/>
        <w:spacing w:before="0" w:beforeAutospacing="0" w:line="240" w:lineRule="auto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>Творите, фантазируйте вместе с детьми.</w:t>
      </w:r>
    </w:p>
    <w:p w:rsidR="00CC4995" w:rsidRPr="00CC4995" w:rsidRDefault="00CC4995" w:rsidP="00CC4995">
      <w:pPr>
        <w:pStyle w:val="50"/>
        <w:shd w:val="clear" w:color="auto" w:fill="auto"/>
        <w:spacing w:before="0" w:beforeAutospacing="0" w:line="240" w:lineRule="auto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647F9" w:rsidRPr="00CC4995" w:rsidRDefault="00F12C69" w:rsidP="000647F9">
      <w:pPr>
        <w:pStyle w:val="50"/>
        <w:numPr>
          <w:ilvl w:val="0"/>
          <w:numId w:val="1"/>
        </w:numPr>
        <w:shd w:val="clear" w:color="auto" w:fill="auto"/>
        <w:spacing w:before="0" w:beforeAutospacing="0" w:line="240" w:lineRule="auto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>Образцы:</w:t>
      </w:r>
    </w:p>
    <w:p w:rsidR="00CC4995" w:rsidRDefault="00FF34D8" w:rsidP="00FF34D8">
      <w:pPr>
        <w:pStyle w:val="50"/>
        <w:shd w:val="clear" w:color="auto" w:fill="auto"/>
        <w:spacing w:before="0" w:beforeAutospacing="0" w:line="240" w:lineRule="auto"/>
        <w:ind w:left="360"/>
        <w:jc w:val="left"/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</w:pPr>
      <w:r w:rsidRPr="00CC4995"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inline distT="0" distB="0" distL="0" distR="0" wp14:anchorId="6BDF93BD" wp14:editId="7B33BB22">
            <wp:extent cx="1082040" cy="2648076"/>
            <wp:effectExtent l="0" t="0" r="0" b="0"/>
            <wp:docPr id="9" name="Рисунок 1" descr="https://avatars.mds.yandex.net/get-pdb/197794/9e0c4348-d977-4fec-8bd1-0b55cd38a7a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7794/9e0c4348-d977-4fec-8bd1-0b55cd38a7a9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917" t="16087" r="32977" b="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34" cy="267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CC4995"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inline distT="0" distB="0" distL="0" distR="0" wp14:anchorId="0A9F02C3" wp14:editId="1139AC9D">
            <wp:extent cx="2038497" cy="1696029"/>
            <wp:effectExtent l="0" t="0" r="0" b="0"/>
            <wp:docPr id="11" name="Рисунок 4" descr="https://milohka.ru/wp-content/uploads/2019/03/231209bf34394ad8f351b481365a2a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lohka.ru/wp-content/uploads/2019/03/231209bf34394ad8f351b481365a2a8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47" cy="171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CC4995"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inline distT="0" distB="0" distL="0" distR="0" wp14:anchorId="6C9FB83B" wp14:editId="466BAE4A">
            <wp:extent cx="2132271" cy="1693818"/>
            <wp:effectExtent l="0" t="0" r="0" b="0"/>
            <wp:docPr id="12" name="Рисунок 16" descr="https://ds04.infourok.ru/uploads/ex/0d50/00069cff-a91c889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0d50/00069cff-a91c8892/img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308" t="12821" r="12606" b="8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14" cy="170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9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</w:p>
    <w:p w:rsidR="00FF34D8" w:rsidRPr="00CC4995" w:rsidRDefault="00FF34D8" w:rsidP="00FF34D8">
      <w:pPr>
        <w:pStyle w:val="50"/>
        <w:shd w:val="clear" w:color="auto" w:fill="auto"/>
        <w:spacing w:before="0" w:beforeAutospacing="0" w:line="240" w:lineRule="auto"/>
        <w:ind w:left="36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4995"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inline distT="0" distB="0" distL="0" distR="0" wp14:anchorId="2C0A144B" wp14:editId="19B938B2">
            <wp:extent cx="2339340" cy="2828385"/>
            <wp:effectExtent l="0" t="0" r="0" b="0"/>
            <wp:docPr id="14" name="Рисунок 25" descr="https://stop-othod.ru/wp-content/uploads/2018/12/podelki-iz-koro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op-othod.ru/wp-content/uploads/2018/12/podelki-iz-korobo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50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656" cy="282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C5" w:rsidRDefault="00F868C5"/>
    <w:sectPr w:rsidR="00F868C5" w:rsidSect="00CC4995">
      <w:pgSz w:w="11906" w:h="16838"/>
      <w:pgMar w:top="1560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66E"/>
    <w:multiLevelType w:val="hybridMultilevel"/>
    <w:tmpl w:val="7294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8E0"/>
    <w:rsid w:val="000647F9"/>
    <w:rsid w:val="00175AB4"/>
    <w:rsid w:val="00207900"/>
    <w:rsid w:val="00243EE7"/>
    <w:rsid w:val="00690FF1"/>
    <w:rsid w:val="007148D7"/>
    <w:rsid w:val="0094482B"/>
    <w:rsid w:val="00A628E0"/>
    <w:rsid w:val="00A817A0"/>
    <w:rsid w:val="00C01244"/>
    <w:rsid w:val="00CC4995"/>
    <w:rsid w:val="00E97AEE"/>
    <w:rsid w:val="00F12C69"/>
    <w:rsid w:val="00F868C5"/>
    <w:rsid w:val="00FB290E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8E0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E97AEE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7AEE"/>
    <w:pPr>
      <w:widowControl w:val="0"/>
      <w:shd w:val="clear" w:color="auto" w:fill="FFFFFF"/>
      <w:spacing w:before="100" w:beforeAutospacing="1" w:after="0" w:afterAutospacing="1" w:line="413" w:lineRule="exact"/>
      <w:ind w:left="357"/>
      <w:jc w:val="both"/>
    </w:pPr>
    <w:rPr>
      <w:b/>
      <w:bCs/>
    </w:rPr>
  </w:style>
  <w:style w:type="paragraph" w:styleId="a5">
    <w:name w:val="List Paragraph"/>
    <w:basedOn w:val="a"/>
    <w:uiPriority w:val="34"/>
    <w:qFormat/>
    <w:rsid w:val="00C012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FB290E"/>
    <w:rPr>
      <w:b/>
      <w:bCs/>
    </w:rPr>
  </w:style>
  <w:style w:type="paragraph" w:styleId="a7">
    <w:name w:val="Normal (Web)"/>
    <w:basedOn w:val="a"/>
    <w:uiPriority w:val="99"/>
    <w:unhideWhenUsed/>
    <w:rsid w:val="0017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Методкабинет</cp:lastModifiedBy>
  <cp:revision>4</cp:revision>
  <dcterms:created xsi:type="dcterms:W3CDTF">2020-04-08T11:30:00Z</dcterms:created>
  <dcterms:modified xsi:type="dcterms:W3CDTF">2020-04-09T09:41:00Z</dcterms:modified>
</cp:coreProperties>
</file>